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highlight w:val="none"/>
        </w:rPr>
      </w:pPr>
      <w:bookmarkStart w:id="0" w:name="_Toc317411517"/>
      <w:bookmarkStart w:id="1" w:name="_Toc410303606"/>
      <w:r>
        <w:rPr>
          <w:rFonts w:hint="eastAsia"/>
          <w:b/>
          <w:color w:val="auto"/>
          <w:sz w:val="24"/>
          <w:highlight w:val="none"/>
        </w:rPr>
        <w:t>药物研究小组成员名单（IEC-C-006-A14</w:t>
      </w:r>
      <w:r>
        <w:rPr>
          <w:b/>
          <w:color w:val="auto"/>
          <w:sz w:val="24"/>
          <w:highlight w:val="none"/>
        </w:rPr>
        <w:t>–</w:t>
      </w:r>
      <w:r>
        <w:rPr>
          <w:rFonts w:hint="eastAsia"/>
          <w:b/>
          <w:color w:val="auto"/>
          <w:sz w:val="24"/>
          <w:highlight w:val="none"/>
          <w:lang w:eastAsia="zh-CN"/>
        </w:rPr>
        <w:t>V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24"/>
          <w:highlight w:val="none"/>
          <w:lang w:eastAsia="zh-CN"/>
        </w:rPr>
        <w:t>.0</w:t>
      </w:r>
      <w:r>
        <w:rPr>
          <w:rFonts w:hint="eastAsia"/>
          <w:b/>
          <w:color w:val="auto"/>
          <w:sz w:val="24"/>
          <w:highlight w:val="none"/>
        </w:rPr>
        <w:t>）</w:t>
      </w:r>
      <w:bookmarkEnd w:id="0"/>
      <w:bookmarkEnd w:id="1"/>
    </w:p>
    <w:p>
      <w:pPr>
        <w:pStyle w:val="11"/>
        <w:ind w:left="21" w:leftChars="10" w:firstLine="562"/>
        <w:jc w:val="center"/>
        <w:rPr>
          <w:rFonts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药物临床研究小组成员名单</w:t>
      </w:r>
      <w:bookmarkStart w:id="3" w:name="_GoBack"/>
      <w:bookmarkEnd w:id="3"/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8522" w:type="dxa"/>
            <w:gridSpan w:val="5"/>
          </w:tcPr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临床研究题目___________________________________________________________________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___________________________________________________________________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研究药物名称___________________________________________________________________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申办单位    ___________________________________________________________________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研究协作中心1.__________________________________2._____________________________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</w:t>
            </w:r>
            <w:r>
              <w:rPr>
                <w:rFonts w:hint="eastAsia"/>
                <w:color w:val="auto"/>
                <w:w w:val="5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3.__________________________________4._____________________________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</w:t>
            </w:r>
            <w:r>
              <w:rPr>
                <w:rFonts w:hint="eastAsia"/>
                <w:color w:val="auto"/>
                <w:w w:val="50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5.__________________________________6._____________________________</w:t>
            </w:r>
          </w:p>
          <w:p>
            <w:pPr>
              <w:rPr>
                <w:color w:val="auto"/>
                <w:highlight w:val="none"/>
              </w:rPr>
            </w:pPr>
          </w:p>
          <w:p>
            <w:pPr>
              <w:rPr>
                <w:color w:val="auto"/>
                <w:highlight w:val="none"/>
              </w:rPr>
            </w:pPr>
          </w:p>
          <w:p>
            <w:pPr>
              <w:ind w:firstLine="357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本中心研究人员名单：</w:t>
            </w:r>
          </w:p>
          <w:p>
            <w:pPr>
              <w:ind w:firstLine="357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职责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联系方法及电话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主要负责人</w:t>
            </w:r>
          </w:p>
          <w:p>
            <w:pPr>
              <w:ind w:firstLine="21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（PI）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临床研究员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协作研究员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临床药理研究员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试验药物管理员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常规化验检测员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监查员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（Monitor）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秘书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spacing w:line="360" w:lineRule="auto"/>
        <w:rPr>
          <w:b/>
          <w:color w:val="auto"/>
          <w:sz w:val="24"/>
          <w:highlight w:val="none"/>
        </w:rPr>
      </w:pPr>
      <w:bookmarkStart w:id="2" w:name="_Toc410303607"/>
    </w:p>
    <w:bookmarkEnd w:id="2"/>
    <w:p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fldChar w:fldCharType="begin"/>
    </w:r>
    <w:r>
      <w:rPr>
        <w:rStyle w:val="32"/>
      </w:rPr>
      <w:instrText xml:space="preserve"> NUMPAGES </w:instrText>
    </w:r>
    <w:r>
      <w:fldChar w:fldCharType="separate"/>
    </w:r>
    <w:r>
      <w:rPr>
        <w:rStyle w:val="32"/>
      </w:rPr>
      <w:t>203</w:t>
    </w:r>
    <w:r>
      <w:fldChar w:fldCharType="end"/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lang w:val="en-US" w:eastAsia="zh-CN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  <w:docVar w:name="KSO_WPS_MARK_KEY" w:val="3083670e-19ba-4438-a8aa-ffa1990f5444"/>
  </w:docVars>
  <w:rsids>
    <w:rsidRoot w:val="00172A27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7773A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124D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6B26B6"/>
    <w:rsid w:val="01BA053E"/>
    <w:rsid w:val="01C42B8B"/>
    <w:rsid w:val="02A52D67"/>
    <w:rsid w:val="02CE01A5"/>
    <w:rsid w:val="038F0263"/>
    <w:rsid w:val="03903AE7"/>
    <w:rsid w:val="03D25855"/>
    <w:rsid w:val="04FD0162"/>
    <w:rsid w:val="050250E9"/>
    <w:rsid w:val="077E1A2E"/>
    <w:rsid w:val="07B54E57"/>
    <w:rsid w:val="07CA6A21"/>
    <w:rsid w:val="08163245"/>
    <w:rsid w:val="0817778D"/>
    <w:rsid w:val="083B16CD"/>
    <w:rsid w:val="097A09E3"/>
    <w:rsid w:val="09F25D5F"/>
    <w:rsid w:val="0A1B0F4E"/>
    <w:rsid w:val="0ADD6C61"/>
    <w:rsid w:val="0AF32ECD"/>
    <w:rsid w:val="0B2649B7"/>
    <w:rsid w:val="0B52745A"/>
    <w:rsid w:val="0CCD26E3"/>
    <w:rsid w:val="0CE07114"/>
    <w:rsid w:val="0D4912D9"/>
    <w:rsid w:val="0D6C56B8"/>
    <w:rsid w:val="0DAC149F"/>
    <w:rsid w:val="0E807D4C"/>
    <w:rsid w:val="0E884F40"/>
    <w:rsid w:val="0F454F8E"/>
    <w:rsid w:val="0F656151"/>
    <w:rsid w:val="0F885CA3"/>
    <w:rsid w:val="10016849"/>
    <w:rsid w:val="10743471"/>
    <w:rsid w:val="10BC3A5F"/>
    <w:rsid w:val="10E32AF2"/>
    <w:rsid w:val="11167533"/>
    <w:rsid w:val="11291336"/>
    <w:rsid w:val="11CE706E"/>
    <w:rsid w:val="11D402A7"/>
    <w:rsid w:val="11FF61AE"/>
    <w:rsid w:val="124A4004"/>
    <w:rsid w:val="125D526F"/>
    <w:rsid w:val="12867DFA"/>
    <w:rsid w:val="132D60B6"/>
    <w:rsid w:val="138459D2"/>
    <w:rsid w:val="13A66F04"/>
    <w:rsid w:val="144204BF"/>
    <w:rsid w:val="149245B2"/>
    <w:rsid w:val="14A0576E"/>
    <w:rsid w:val="154F0566"/>
    <w:rsid w:val="1583643A"/>
    <w:rsid w:val="15B230C0"/>
    <w:rsid w:val="15BB29D2"/>
    <w:rsid w:val="1631177A"/>
    <w:rsid w:val="16FB3D77"/>
    <w:rsid w:val="176862B9"/>
    <w:rsid w:val="17CB7A6F"/>
    <w:rsid w:val="180D6236"/>
    <w:rsid w:val="1815568F"/>
    <w:rsid w:val="181F06C4"/>
    <w:rsid w:val="184E10DA"/>
    <w:rsid w:val="18665E7E"/>
    <w:rsid w:val="18CD30A7"/>
    <w:rsid w:val="1A283F89"/>
    <w:rsid w:val="1AF55659"/>
    <w:rsid w:val="1B4C60EF"/>
    <w:rsid w:val="1B666D00"/>
    <w:rsid w:val="1B9613EA"/>
    <w:rsid w:val="1BCB2DA2"/>
    <w:rsid w:val="1BF105C9"/>
    <w:rsid w:val="1C29062A"/>
    <w:rsid w:val="1C304633"/>
    <w:rsid w:val="1C4A1A87"/>
    <w:rsid w:val="1C972642"/>
    <w:rsid w:val="1D2B7B0B"/>
    <w:rsid w:val="1D4E55A7"/>
    <w:rsid w:val="1DD604DE"/>
    <w:rsid w:val="1E2B1DB5"/>
    <w:rsid w:val="1E73323B"/>
    <w:rsid w:val="1EE137C7"/>
    <w:rsid w:val="1EF65C58"/>
    <w:rsid w:val="1EF65EF6"/>
    <w:rsid w:val="1F102700"/>
    <w:rsid w:val="1F26383F"/>
    <w:rsid w:val="1F610B8A"/>
    <w:rsid w:val="1F837ADF"/>
    <w:rsid w:val="1FC019CA"/>
    <w:rsid w:val="202F37BE"/>
    <w:rsid w:val="20AA3B3C"/>
    <w:rsid w:val="216D57E7"/>
    <w:rsid w:val="231A50A3"/>
    <w:rsid w:val="237B3E42"/>
    <w:rsid w:val="238A2EEC"/>
    <w:rsid w:val="24B03B5D"/>
    <w:rsid w:val="25A73A13"/>
    <w:rsid w:val="26051C44"/>
    <w:rsid w:val="26345740"/>
    <w:rsid w:val="267069FF"/>
    <w:rsid w:val="26724F14"/>
    <w:rsid w:val="275141D9"/>
    <w:rsid w:val="27AE0BD0"/>
    <w:rsid w:val="27BD73F5"/>
    <w:rsid w:val="2801136F"/>
    <w:rsid w:val="281F15E6"/>
    <w:rsid w:val="28BC1F5F"/>
    <w:rsid w:val="28CF3B76"/>
    <w:rsid w:val="28D725A1"/>
    <w:rsid w:val="28F32043"/>
    <w:rsid w:val="29177E0C"/>
    <w:rsid w:val="2A4C661A"/>
    <w:rsid w:val="2A8F4398"/>
    <w:rsid w:val="2B326508"/>
    <w:rsid w:val="2B48310F"/>
    <w:rsid w:val="2B527CDC"/>
    <w:rsid w:val="2B815E4C"/>
    <w:rsid w:val="2BA07051"/>
    <w:rsid w:val="2C081775"/>
    <w:rsid w:val="2C1159E1"/>
    <w:rsid w:val="2CD46954"/>
    <w:rsid w:val="2D8173BE"/>
    <w:rsid w:val="2E093675"/>
    <w:rsid w:val="2E0B7A85"/>
    <w:rsid w:val="2E335D6E"/>
    <w:rsid w:val="2E820118"/>
    <w:rsid w:val="2ECD025A"/>
    <w:rsid w:val="2EF958DA"/>
    <w:rsid w:val="2F2D14C0"/>
    <w:rsid w:val="2F6C7362"/>
    <w:rsid w:val="2F8F1814"/>
    <w:rsid w:val="308A649E"/>
    <w:rsid w:val="30BA6D84"/>
    <w:rsid w:val="30D06DA4"/>
    <w:rsid w:val="314A7D51"/>
    <w:rsid w:val="31565C05"/>
    <w:rsid w:val="31AE37B4"/>
    <w:rsid w:val="31C51E2E"/>
    <w:rsid w:val="31DF50A9"/>
    <w:rsid w:val="338C301A"/>
    <w:rsid w:val="33E621A9"/>
    <w:rsid w:val="34830561"/>
    <w:rsid w:val="34857F7B"/>
    <w:rsid w:val="34FA25E4"/>
    <w:rsid w:val="350026BC"/>
    <w:rsid w:val="35995E1E"/>
    <w:rsid w:val="359F0C3E"/>
    <w:rsid w:val="35AC1416"/>
    <w:rsid w:val="35AF114F"/>
    <w:rsid w:val="364554DD"/>
    <w:rsid w:val="364D3926"/>
    <w:rsid w:val="36C94D6E"/>
    <w:rsid w:val="36CA505B"/>
    <w:rsid w:val="37D45922"/>
    <w:rsid w:val="385B709E"/>
    <w:rsid w:val="3888244C"/>
    <w:rsid w:val="38AE3203"/>
    <w:rsid w:val="3A08550A"/>
    <w:rsid w:val="3A20597D"/>
    <w:rsid w:val="3A9948FB"/>
    <w:rsid w:val="3AA60379"/>
    <w:rsid w:val="3AB725F5"/>
    <w:rsid w:val="3B5E05B5"/>
    <w:rsid w:val="3BAE7642"/>
    <w:rsid w:val="3BCB62E9"/>
    <w:rsid w:val="3C4E3C0B"/>
    <w:rsid w:val="3CAB2E91"/>
    <w:rsid w:val="3DAB0DAD"/>
    <w:rsid w:val="3DBC635F"/>
    <w:rsid w:val="3F0A4526"/>
    <w:rsid w:val="3F180E14"/>
    <w:rsid w:val="404A39B1"/>
    <w:rsid w:val="405E6B02"/>
    <w:rsid w:val="412C1F7C"/>
    <w:rsid w:val="41B16A4B"/>
    <w:rsid w:val="41C226C9"/>
    <w:rsid w:val="41DB2FFE"/>
    <w:rsid w:val="426B25D4"/>
    <w:rsid w:val="43A34095"/>
    <w:rsid w:val="43D94A66"/>
    <w:rsid w:val="43DE18EA"/>
    <w:rsid w:val="44DB1E54"/>
    <w:rsid w:val="45CA01EC"/>
    <w:rsid w:val="462F17D5"/>
    <w:rsid w:val="46733805"/>
    <w:rsid w:val="46C77931"/>
    <w:rsid w:val="482B6CCE"/>
    <w:rsid w:val="48AA455C"/>
    <w:rsid w:val="48C51D74"/>
    <w:rsid w:val="4A477739"/>
    <w:rsid w:val="4A8A3813"/>
    <w:rsid w:val="4AB77724"/>
    <w:rsid w:val="4AE922E8"/>
    <w:rsid w:val="4BD13B95"/>
    <w:rsid w:val="4BD368C5"/>
    <w:rsid w:val="4C087FCB"/>
    <w:rsid w:val="4C0B1510"/>
    <w:rsid w:val="4C3D5C0E"/>
    <w:rsid w:val="4D333749"/>
    <w:rsid w:val="4D404F29"/>
    <w:rsid w:val="4DA05B20"/>
    <w:rsid w:val="4DC62DB4"/>
    <w:rsid w:val="4DEF7282"/>
    <w:rsid w:val="4E4D39E3"/>
    <w:rsid w:val="4ED16940"/>
    <w:rsid w:val="4F812992"/>
    <w:rsid w:val="50615016"/>
    <w:rsid w:val="50A56CB1"/>
    <w:rsid w:val="51114222"/>
    <w:rsid w:val="51B64A1D"/>
    <w:rsid w:val="51D54704"/>
    <w:rsid w:val="523C5624"/>
    <w:rsid w:val="52495492"/>
    <w:rsid w:val="52965AF3"/>
    <w:rsid w:val="52B93909"/>
    <w:rsid w:val="52E07A71"/>
    <w:rsid w:val="536F35A6"/>
    <w:rsid w:val="53910467"/>
    <w:rsid w:val="53D1326E"/>
    <w:rsid w:val="53E3123F"/>
    <w:rsid w:val="54716DD1"/>
    <w:rsid w:val="54992955"/>
    <w:rsid w:val="5516017D"/>
    <w:rsid w:val="55164621"/>
    <w:rsid w:val="557A1529"/>
    <w:rsid w:val="55FD149D"/>
    <w:rsid w:val="56E32F23"/>
    <w:rsid w:val="578C1E78"/>
    <w:rsid w:val="57A63A5E"/>
    <w:rsid w:val="57C00874"/>
    <w:rsid w:val="58017371"/>
    <w:rsid w:val="58306B5A"/>
    <w:rsid w:val="58682C37"/>
    <w:rsid w:val="588E127C"/>
    <w:rsid w:val="594E22EA"/>
    <w:rsid w:val="5A9A613F"/>
    <w:rsid w:val="5AF15CAE"/>
    <w:rsid w:val="5B614B12"/>
    <w:rsid w:val="5B751975"/>
    <w:rsid w:val="5B7A6F8C"/>
    <w:rsid w:val="5BBA55DA"/>
    <w:rsid w:val="5C20232D"/>
    <w:rsid w:val="5CC53B48"/>
    <w:rsid w:val="5CCB5E94"/>
    <w:rsid w:val="5D834805"/>
    <w:rsid w:val="5E293134"/>
    <w:rsid w:val="5E2D7688"/>
    <w:rsid w:val="5E8C3CE0"/>
    <w:rsid w:val="5F8C78AA"/>
    <w:rsid w:val="5FA104DD"/>
    <w:rsid w:val="605F496D"/>
    <w:rsid w:val="60A47A5D"/>
    <w:rsid w:val="60BA4FC1"/>
    <w:rsid w:val="60C2753E"/>
    <w:rsid w:val="611777EE"/>
    <w:rsid w:val="61215987"/>
    <w:rsid w:val="61C55405"/>
    <w:rsid w:val="621421A5"/>
    <w:rsid w:val="62251F1F"/>
    <w:rsid w:val="62520CC5"/>
    <w:rsid w:val="626C4FB8"/>
    <w:rsid w:val="62725FBE"/>
    <w:rsid w:val="62E80D13"/>
    <w:rsid w:val="63C74D38"/>
    <w:rsid w:val="63FE29C9"/>
    <w:rsid w:val="643105DE"/>
    <w:rsid w:val="643E22D7"/>
    <w:rsid w:val="648F79CA"/>
    <w:rsid w:val="64B159B9"/>
    <w:rsid w:val="64CA722D"/>
    <w:rsid w:val="64CD7C81"/>
    <w:rsid w:val="65631C0A"/>
    <w:rsid w:val="65790D87"/>
    <w:rsid w:val="65CE3D15"/>
    <w:rsid w:val="661E4FC3"/>
    <w:rsid w:val="664B09CF"/>
    <w:rsid w:val="66D07A07"/>
    <w:rsid w:val="67200DF2"/>
    <w:rsid w:val="673D01AE"/>
    <w:rsid w:val="6814614D"/>
    <w:rsid w:val="68845596"/>
    <w:rsid w:val="68B63CF9"/>
    <w:rsid w:val="68E0459C"/>
    <w:rsid w:val="68FF6EAB"/>
    <w:rsid w:val="69EF5E88"/>
    <w:rsid w:val="6A9A7E1F"/>
    <w:rsid w:val="6A9E28E4"/>
    <w:rsid w:val="6B814558"/>
    <w:rsid w:val="6B9B2216"/>
    <w:rsid w:val="6C334D13"/>
    <w:rsid w:val="6C791F6F"/>
    <w:rsid w:val="6D6856AB"/>
    <w:rsid w:val="6DFA4688"/>
    <w:rsid w:val="6EFA1CD9"/>
    <w:rsid w:val="6F1D34DF"/>
    <w:rsid w:val="6F23376B"/>
    <w:rsid w:val="6F4A74A4"/>
    <w:rsid w:val="6FB70357"/>
    <w:rsid w:val="6FF90841"/>
    <w:rsid w:val="70463DEA"/>
    <w:rsid w:val="70835AFE"/>
    <w:rsid w:val="70C14FE6"/>
    <w:rsid w:val="70F80BA8"/>
    <w:rsid w:val="70FB0C9D"/>
    <w:rsid w:val="710475CC"/>
    <w:rsid w:val="715E4F2E"/>
    <w:rsid w:val="716A0AFD"/>
    <w:rsid w:val="71793279"/>
    <w:rsid w:val="719E60E5"/>
    <w:rsid w:val="71BD5D79"/>
    <w:rsid w:val="71EC787D"/>
    <w:rsid w:val="71FE3596"/>
    <w:rsid w:val="727B7999"/>
    <w:rsid w:val="73293BEC"/>
    <w:rsid w:val="736D7EFF"/>
    <w:rsid w:val="73A016D5"/>
    <w:rsid w:val="7526200C"/>
    <w:rsid w:val="75803660"/>
    <w:rsid w:val="75864A53"/>
    <w:rsid w:val="761F1063"/>
    <w:rsid w:val="76692823"/>
    <w:rsid w:val="76843742"/>
    <w:rsid w:val="7694749C"/>
    <w:rsid w:val="769E7B7B"/>
    <w:rsid w:val="76BE285E"/>
    <w:rsid w:val="777B32BA"/>
    <w:rsid w:val="77D148D4"/>
    <w:rsid w:val="77DE2925"/>
    <w:rsid w:val="77EE4130"/>
    <w:rsid w:val="780305DD"/>
    <w:rsid w:val="789F3EF1"/>
    <w:rsid w:val="78AE785F"/>
    <w:rsid w:val="791342A1"/>
    <w:rsid w:val="794516B5"/>
    <w:rsid w:val="79471DA2"/>
    <w:rsid w:val="797F7E64"/>
    <w:rsid w:val="79D73ACF"/>
    <w:rsid w:val="79F44681"/>
    <w:rsid w:val="7A7D62B7"/>
    <w:rsid w:val="7AE15B29"/>
    <w:rsid w:val="7B002BB2"/>
    <w:rsid w:val="7B4038F6"/>
    <w:rsid w:val="7BA7370E"/>
    <w:rsid w:val="7BFA548C"/>
    <w:rsid w:val="7C366A42"/>
    <w:rsid w:val="7CA00F8D"/>
    <w:rsid w:val="7CC02F1C"/>
    <w:rsid w:val="7CC3033B"/>
    <w:rsid w:val="7CCF7ECC"/>
    <w:rsid w:val="7CD82038"/>
    <w:rsid w:val="7D0D2996"/>
    <w:rsid w:val="7D1A7D1C"/>
    <w:rsid w:val="7DC5053A"/>
    <w:rsid w:val="7E1A042F"/>
    <w:rsid w:val="7E4577B8"/>
    <w:rsid w:val="7E705C9C"/>
    <w:rsid w:val="7E851D4C"/>
    <w:rsid w:val="7EF76851"/>
    <w:rsid w:val="7F0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C829-AD99-4469-B6A3-19D406072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619</Characters>
  <Lines>1</Lines>
  <Paragraphs>1</Paragraphs>
  <TotalTime>10</TotalTime>
  <ScaleCrop>false</ScaleCrop>
  <LinksUpToDate>false</LinksUpToDate>
  <CharactersWithSpaces>661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2023-10-18T04:07:00Z</cp:lastPrinted>
  <dcterms:modified xsi:type="dcterms:W3CDTF">2024-07-09T09:25:07Z</dcterms:modified>
  <dc:title>起草人（签名）/Drafted  signatures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2804571BE740425190D77ABCC442D503</vt:lpwstr>
  </property>
</Properties>
</file>